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9" w:rsidRPr="00BB2229" w:rsidRDefault="00E663C9" w:rsidP="00E663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22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1905</wp:posOffset>
            </wp:positionV>
            <wp:extent cx="1069975" cy="771525"/>
            <wp:effectExtent l="0" t="0" r="0" b="9525"/>
            <wp:wrapThrough wrapText="bothSides">
              <wp:wrapPolygon edited="0">
                <wp:start x="0" y="0"/>
                <wp:lineTo x="0" y="21333"/>
                <wp:lineTo x="21151" y="21333"/>
                <wp:lineTo x="2115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2229">
        <w:rPr>
          <w:rFonts w:ascii="Times New Roman" w:hAnsi="Times New Roman" w:cs="Times New Roman"/>
          <w:sz w:val="28"/>
          <w:szCs w:val="28"/>
        </w:rPr>
        <w:t xml:space="preserve">График работы площадки </w:t>
      </w:r>
    </w:p>
    <w:p w:rsidR="00E663C9" w:rsidRPr="00BB2229" w:rsidRDefault="00E663C9" w:rsidP="00E663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2229">
        <w:rPr>
          <w:rFonts w:ascii="Times New Roman" w:hAnsi="Times New Roman" w:cs="Times New Roman"/>
          <w:sz w:val="28"/>
          <w:szCs w:val="28"/>
        </w:rPr>
        <w:t>компетенции «Дошкольное воспитание »</w:t>
      </w:r>
    </w:p>
    <w:p w:rsidR="00E663C9" w:rsidRPr="00BB2229" w:rsidRDefault="00E663C9" w:rsidP="00E663C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B2229">
        <w:rPr>
          <w:sz w:val="28"/>
          <w:szCs w:val="28"/>
          <w:lang w:val="en-US"/>
        </w:rPr>
        <w:t>IV</w:t>
      </w:r>
      <w:r w:rsidRPr="00BB2229">
        <w:rPr>
          <w:sz w:val="28"/>
          <w:szCs w:val="28"/>
        </w:rPr>
        <w:t xml:space="preserve"> Регионального чемпионата «Молодые профессионалы»</w:t>
      </w:r>
    </w:p>
    <w:p w:rsidR="00E663C9" w:rsidRPr="00BB2229" w:rsidRDefault="00E663C9" w:rsidP="00E66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2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B2229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BB22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229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BB2229">
        <w:rPr>
          <w:rFonts w:ascii="Times New Roman" w:hAnsi="Times New Roman" w:cs="Times New Roman"/>
          <w:sz w:val="28"/>
          <w:szCs w:val="28"/>
        </w:rPr>
        <w:t>) Ярославской области</w:t>
      </w:r>
    </w:p>
    <w:tbl>
      <w:tblPr>
        <w:tblStyle w:val="a4"/>
        <w:tblW w:w="15163" w:type="dxa"/>
        <w:tblLook w:val="04A0"/>
      </w:tblPr>
      <w:tblGrid>
        <w:gridCol w:w="1413"/>
        <w:gridCol w:w="2410"/>
        <w:gridCol w:w="11340"/>
      </w:tblGrid>
      <w:tr w:rsidR="00E663C9" w:rsidRPr="00BB2229" w:rsidTr="00E663C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</w:tr>
      <w:tr w:rsidR="00E663C9" w:rsidRPr="00BB2229" w:rsidTr="00E663C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04.12</w:t>
            </w:r>
          </w:p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С-1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10.00 – 13.00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 w:rsidP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на площадке. Ознакомление с правилами конкурса.</w:t>
            </w:r>
          </w:p>
          <w:p w:rsidR="00E663C9" w:rsidRPr="00BB2229" w:rsidRDefault="00E663C9" w:rsidP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Ознакомление с техникой безопасности и охраной труда, подписание протоколов.</w:t>
            </w:r>
          </w:p>
          <w:p w:rsidR="00E663C9" w:rsidRPr="00BB2229" w:rsidRDefault="00E663C9" w:rsidP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участников с площадкой и </w:t>
            </w:r>
            <w:proofErr w:type="spellStart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оборудованием.Мастер</w:t>
            </w:r>
            <w:proofErr w:type="spellEnd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класс по работе с оборудованием.</w:t>
            </w:r>
          </w:p>
          <w:p w:rsidR="00E663C9" w:rsidRPr="00BB2229" w:rsidRDefault="00E663C9" w:rsidP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spellStart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тулбоксов</w:t>
            </w:r>
            <w:proofErr w:type="spellEnd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 Утверждение  экспертами конкурсных заданий, критерий оценки.</w:t>
            </w:r>
          </w:p>
          <w:p w:rsidR="00E663C9" w:rsidRPr="00BB2229" w:rsidRDefault="00E663C9" w:rsidP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Заполнение базы </w:t>
            </w:r>
            <w:r w:rsidRPr="00BB22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CIS.</w:t>
            </w:r>
          </w:p>
        </w:tc>
      </w:tr>
      <w:tr w:rsidR="00E663C9" w:rsidRPr="00BB2229" w:rsidTr="00E663C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С1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8.15 – 8.30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 w:rsidP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</w:t>
            </w:r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и охране труда. Проверка </w:t>
            </w:r>
            <w:proofErr w:type="spellStart"/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>тулбоксов</w:t>
            </w:r>
            <w:proofErr w:type="spellEnd"/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08.30 – 12.00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«Разработка и проведение виртуальной экскурсии с детьми старшего дошкольного возраста в мобильном планетарии»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 w:rsidP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12.15 – 13.45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Презентация конкурсного задания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13.45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14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14.30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18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«Оформление информационно-демонстрационного стенда к празднику для всех участников образовательного процесса»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18.3</w:t>
            </w:r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>0 – 20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Оценка конкурсных заданий. Внесение результатов в </w:t>
            </w:r>
            <w:r w:rsidRPr="00BB22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CIS.</w:t>
            </w:r>
          </w:p>
          <w:p w:rsidR="005659E5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63C9" w:rsidRPr="00BB2229" w:rsidTr="00E663C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С2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8.15 – 8.30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технике безопасности и охране труда. Проверка </w:t>
            </w:r>
            <w:proofErr w:type="spellStart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тулбоксов</w:t>
            </w:r>
            <w:proofErr w:type="spellEnd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08.30 – 10.0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«Разработка и проведение занятия по робототехнике для детей дошкольного возраста»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F3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10.15</w:t>
            </w:r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12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Презентация конкурсного задания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 w:rsidP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31373" w:rsidRPr="00BB2229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31373" w:rsidRPr="00BB2229">
              <w:rPr>
                <w:rFonts w:ascii="Times New Roman" w:hAnsi="Times New Roman" w:cs="Times New Roman"/>
                <w:sz w:val="28"/>
                <w:szCs w:val="28"/>
              </w:rPr>
              <w:t>13.15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F3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13.15 – 14.45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«</w:t>
            </w:r>
            <w:r w:rsidRPr="00BB2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Разработка и проведение гимнастики после дневного сна с детьми дошкольного возраста»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14.45</w:t>
            </w:r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16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.15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Презентация конкурсного задания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  <w:r w:rsidR="005659E5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19.0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E5" w:rsidRPr="00BB2229" w:rsidRDefault="005659E5" w:rsidP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Оценка конкурсных заданий. Внесение результатов в </w:t>
            </w:r>
            <w:r w:rsidRPr="00BB22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CIS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63C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22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229" w:rsidRPr="00BB222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3C9" w:rsidRPr="00BB2229" w:rsidTr="00E663C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5659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07.12</w:t>
            </w:r>
          </w:p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С3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8.15 – 8.30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F3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технике безопасности и охране труда. Проверка </w:t>
            </w:r>
            <w:proofErr w:type="spellStart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тулбоксов</w:t>
            </w:r>
            <w:proofErr w:type="spellEnd"/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F3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08.30 – 10.0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F31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«Выразительное чтение, презентация книги»</w:t>
            </w:r>
          </w:p>
        </w:tc>
      </w:tr>
      <w:tr w:rsidR="00E663C9" w:rsidRPr="00BB2229" w:rsidTr="000923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10.15</w:t>
            </w:r>
            <w:r w:rsidR="00F31373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– 11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B22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Презентация конкурсного задания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11.45 – 12.45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Перерыв на обед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092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12.45 – 15.15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«Разработка и проведение занятия (игры) с подгруппой детей с использованием развивающих (дидактических) материалов (игр) или ИКТ оборудования»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15.15 – 16.45</w:t>
            </w:r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Презентация конкурсного задания</w:t>
            </w:r>
          </w:p>
        </w:tc>
      </w:tr>
      <w:tr w:rsidR="00E663C9" w:rsidRPr="00BB2229" w:rsidTr="00E663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C9" w:rsidRPr="00BB2229" w:rsidRDefault="00E663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16.45 –</w:t>
            </w:r>
            <w:r w:rsidR="00886CC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Default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Оценка конкурсных заданий. Внесение результатов в </w:t>
            </w:r>
            <w:r w:rsidRPr="00BB22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CIS</w:t>
            </w: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2229" w:rsidRPr="00BB2229" w:rsidRDefault="008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Подписание итоговых протоколов. </w:t>
            </w:r>
          </w:p>
        </w:tc>
      </w:tr>
      <w:tr w:rsidR="00E663C9" w:rsidRPr="00BB2229" w:rsidTr="00E663C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CCC" w:rsidRDefault="008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  <w:p w:rsidR="00E663C9" w:rsidRPr="00BB2229" w:rsidRDefault="00E66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>С+1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886C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– 11</w:t>
            </w:r>
            <w:bookmarkStart w:id="0" w:name="_GoBack"/>
            <w:bookmarkEnd w:id="0"/>
            <w:r w:rsidR="00E663C9" w:rsidRPr="00BB2229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3C9" w:rsidRPr="00BB2229" w:rsidRDefault="00E663C9" w:rsidP="00BB2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229">
              <w:rPr>
                <w:rFonts w:ascii="Times New Roman" w:hAnsi="Times New Roman" w:cs="Times New Roman"/>
                <w:sz w:val="28"/>
                <w:szCs w:val="28"/>
              </w:rPr>
              <w:t xml:space="preserve">Демонтаж площадки </w:t>
            </w:r>
          </w:p>
        </w:tc>
      </w:tr>
    </w:tbl>
    <w:p w:rsidR="00E663C9" w:rsidRPr="00BB2229" w:rsidRDefault="00E663C9" w:rsidP="00E663C9">
      <w:pPr>
        <w:rPr>
          <w:rFonts w:ascii="Times New Roman" w:hAnsi="Times New Roman" w:cs="Times New Roman"/>
          <w:sz w:val="28"/>
          <w:szCs w:val="28"/>
        </w:rPr>
      </w:pPr>
    </w:p>
    <w:p w:rsidR="00D8077D" w:rsidRPr="00BB2229" w:rsidRDefault="00D8077D">
      <w:pPr>
        <w:rPr>
          <w:rFonts w:ascii="Times New Roman" w:hAnsi="Times New Roman" w:cs="Times New Roman"/>
          <w:sz w:val="28"/>
          <w:szCs w:val="28"/>
        </w:rPr>
      </w:pPr>
    </w:p>
    <w:sectPr w:rsidR="00D8077D" w:rsidRPr="00BB2229" w:rsidSect="00E663C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AC4"/>
    <w:rsid w:val="000923EC"/>
    <w:rsid w:val="00216471"/>
    <w:rsid w:val="004C4645"/>
    <w:rsid w:val="005659E5"/>
    <w:rsid w:val="00886CCC"/>
    <w:rsid w:val="00BB2229"/>
    <w:rsid w:val="00D8077D"/>
    <w:rsid w:val="00E663C9"/>
    <w:rsid w:val="00EE4AC4"/>
    <w:rsid w:val="00F3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6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66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Надежда</dc:creator>
  <cp:keywords/>
  <dc:description/>
  <cp:lastModifiedBy>User</cp:lastModifiedBy>
  <cp:revision>6</cp:revision>
  <cp:lastPrinted>2017-10-28T08:13:00Z</cp:lastPrinted>
  <dcterms:created xsi:type="dcterms:W3CDTF">2017-10-28T07:19:00Z</dcterms:created>
  <dcterms:modified xsi:type="dcterms:W3CDTF">2017-10-28T08:14:00Z</dcterms:modified>
</cp:coreProperties>
</file>